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0EA2" w14:textId="77777777" w:rsidR="00FA0850" w:rsidRDefault="00FA0850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 w14:paraId="1B8D6627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B171AD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06CA61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32C4B8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655A09A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A3036E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6B859A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954F61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B71018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295494F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CE3004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 w14:paraId="4662288D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94A3E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0EEE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9AB7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30F9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8AA62F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BA32CF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FEE8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E6E3D68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636977E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EBF60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8E0906D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A119B89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088AD02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 w14:paraId="064C88D1" w14:textId="77777777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EBA88C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51D44A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EDFB42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E1A5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314AEC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B82E7B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7FFE08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E5633D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C10EA1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2FF287B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3C4393DF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29628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B60CD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217839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B20693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711449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E23FBEE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58490E8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B7FE02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298518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87C1708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8C8531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DE893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78C9A06" w14:textId="77777777" w:rsidR="00FA0850" w:rsidRPr="00FC5B1E" w:rsidRDefault="00FA0850">
      <w:pPr>
        <w:wordWrap w:val="0"/>
        <w:spacing w:line="200" w:lineRule="exact"/>
      </w:pPr>
    </w:p>
    <w:p w14:paraId="37FD7AA6" w14:textId="77777777" w:rsidR="00FA0850" w:rsidRPr="00FC5B1E" w:rsidRDefault="00FA0850">
      <w:pPr>
        <w:wordWrap w:val="0"/>
        <w:spacing w:line="200" w:lineRule="exact"/>
      </w:pPr>
    </w:p>
    <w:p w14:paraId="1256FB10" w14:textId="77777777"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14:paraId="2DEA569A" w14:textId="77777777"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14:paraId="120917DB" w14:textId="77777777" w:rsidR="00FA0850" w:rsidRPr="00FC5B1E" w:rsidRDefault="00FA0850">
      <w:pPr>
        <w:wordWrap w:val="0"/>
        <w:spacing w:line="200" w:lineRule="exact"/>
      </w:pPr>
    </w:p>
    <w:p w14:paraId="01E4F219" w14:textId="77777777"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14:paraId="47284BC6" w14:textId="77777777" w:rsidR="00FA0850" w:rsidRPr="00FC5B1E" w:rsidRDefault="00FA0850">
      <w:pPr>
        <w:wordWrap w:val="0"/>
        <w:spacing w:line="200" w:lineRule="exact"/>
      </w:pPr>
    </w:p>
    <w:p w14:paraId="6FEFC897" w14:textId="77777777"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14:paraId="5CEF3BA5" w14:textId="77777777" w:rsidR="00FA0850" w:rsidRPr="00FC5B1E" w:rsidRDefault="00FA0850">
      <w:pPr>
        <w:wordWrap w:val="0"/>
        <w:spacing w:line="200" w:lineRule="exact"/>
      </w:pPr>
    </w:p>
    <w:p w14:paraId="60D00D45" w14:textId="77777777"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14:paraId="2899F239" w14:textId="77777777" w:rsidR="00FA0850" w:rsidRPr="00FC5B1E" w:rsidRDefault="00FA0850">
      <w:pPr>
        <w:wordWrap w:val="0"/>
        <w:spacing w:line="200" w:lineRule="exact"/>
      </w:pPr>
    </w:p>
    <w:p w14:paraId="34EE4C99" w14:textId="77777777"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14:paraId="34FD65E5" w14:textId="77777777" w:rsidR="00FA0850" w:rsidRPr="00FC5B1E" w:rsidRDefault="00FA0850">
      <w:pPr>
        <w:wordWrap w:val="0"/>
        <w:spacing w:line="200" w:lineRule="exact"/>
      </w:pPr>
    </w:p>
    <w:p w14:paraId="783AD3A3" w14:textId="77777777"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14:paraId="3217C3AF" w14:textId="77777777" w:rsidTr="000D28C6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3D5FF11" w14:textId="77777777"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14:paraId="43A6E38D" w14:textId="77777777"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47470C9" w14:textId="77777777" w:rsidR="00135330" w:rsidRPr="00135330" w:rsidRDefault="00135330">
            <w:pPr>
              <w:wordWrap w:val="0"/>
              <w:spacing w:line="240" w:lineRule="exact"/>
              <w:rPr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9A4B1C8" wp14:editId="5E45174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14:paraId="54E1FA61" w14:textId="77777777" w:rsidTr="00000C4E"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4BAE35E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0B1825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09210939" w14:textId="77777777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C4F2C9B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46F408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3B0C400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60005DF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14:paraId="0FEE7801" w14:textId="77777777" w:rsidTr="00C7259E"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36B904B" w14:textId="77777777"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608B7D1D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24BA2A4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AAB5701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A358AA4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314A825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362DD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74A6CE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0039B" w14:textId="77777777"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400711D2" w14:textId="77777777" w:rsidR="0062016F" w:rsidRDefault="0062016F" w:rsidP="0062016F">
            <w:pPr>
              <w:wordWrap w:val="0"/>
              <w:spacing w:line="240" w:lineRule="exact"/>
              <w:rPr>
                <w:spacing w:val="-1"/>
              </w:rPr>
            </w:pPr>
          </w:p>
          <w:p w14:paraId="6A438E30" w14:textId="77777777"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3CB2ACAB" w14:textId="77777777"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2D96DECF" w14:textId="77777777"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14:paraId="0CFDC084" w14:textId="77777777" w:rsidTr="00EA2684"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7E78CF" w14:textId="77777777"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70ED6ABF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F252183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E838FCF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830BD49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0DA5F21" w14:textId="77777777"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04503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B99EB09" wp14:editId="7ADA8A9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45DA2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D049AC7" wp14:editId="24B293F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EE8C5A6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1E2619C" wp14:editId="14C78E7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2F35B2E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2910E426" w14:textId="77777777" w:rsidTr="00000C4E"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DCF4265" w14:textId="77777777"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333109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27763E1D" w14:textId="77777777" w:rsidTr="00000C4E"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80D577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02E1BCB7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9116058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14:paraId="1AA9DBBA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14:paraId="015F2B31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14:paraId="3B08A841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14:paraId="562B9AF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48A0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17905DB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14:paraId="186875F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829D4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7FD8CC76" w14:textId="77777777" w:rsidR="00FA0850" w:rsidRPr="00FC5B1E" w:rsidRDefault="00FA0850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1E6581">
              <w:rPr>
                <w:rFonts w:hint="eastAsia"/>
                <w:spacing w:val="165"/>
                <w:fitText w:val="1260" w:id="-1509165312"/>
              </w:rPr>
              <w:t>貴重</w:t>
            </w:r>
            <w:r w:rsidRPr="001E6581">
              <w:rPr>
                <w:rFonts w:hint="eastAsia"/>
                <w:fitText w:val="1260" w:id="-1509165312"/>
              </w:rPr>
              <w:t>品</w:t>
            </w:r>
          </w:p>
          <w:p w14:paraId="3B28CE11" w14:textId="77777777"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1E6581">
              <w:rPr>
                <w:rFonts w:hint="eastAsia"/>
                <w:spacing w:val="3"/>
                <w:fitText w:val="1220" w:id="1537756928"/>
              </w:rPr>
              <w:t>運搬警備業</w:t>
            </w:r>
            <w:r w:rsidRPr="001E6581">
              <w:rPr>
                <w:rFonts w:hint="eastAsia"/>
                <w:spacing w:val="-4"/>
                <w:fitText w:val="1220" w:id="1537756928"/>
              </w:rPr>
              <w:t>務</w:t>
            </w:r>
          </w:p>
        </w:tc>
      </w:tr>
      <w:tr w:rsidR="00FA0850" w:rsidRPr="00FC5B1E" w14:paraId="62122FFA" w14:textId="77777777" w:rsidTr="00000C4E"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E39B380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A834F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14:paraId="7E044D6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14:paraId="061B582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1B3910B5" w14:textId="77777777" w:rsidTr="00000C4E"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EC77929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016F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DFD4843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08CA000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4870675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55E4224F" w14:textId="77777777" w:rsidTr="00000C4E"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742A7A6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6787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05E8ACD3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A3ADF9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4FA05B8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14:paraId="5BA62382" w14:textId="77777777" w:rsidTr="00000C4E"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C05097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49E39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14:paraId="25ADEAC2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13DD76" w14:textId="77777777"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4123A832" w14:textId="77777777"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0FF86613" w14:textId="77777777"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14:paraId="4770AD8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8BF2BCD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900440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A3F3B6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6D6BD5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72B04D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866136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F03726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495375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36826" w14:textId="77777777"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8F5FE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14:paraId="10603469" w14:textId="77777777"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6B046C3" wp14:editId="73978C2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55C758C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14:paraId="7A12677C" w14:textId="77777777" w:rsidTr="000E35AA"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FAD222C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4B3B3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E98F7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F2BBF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E83119" wp14:editId="41B054D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6E3B4B" w14:textId="77777777"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57E37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4B37DE5" wp14:editId="14F1801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7F93F" w14:textId="77777777"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1A3A1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FCC2AFB" wp14:editId="2699A83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F24BD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14AEB" w14:textId="77777777"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53CE31" w14:textId="77777777"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A302D" w14:textId="77777777" w:rsidR="00135330" w:rsidRPr="00135330" w:rsidRDefault="00135330" w:rsidP="00135330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5B70A49" w14:textId="77777777"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14:paraId="1A4ECD8F" w14:textId="77777777" w:rsidTr="00000C4E"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F18FF8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0EAA4A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14:paraId="66A7BC1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14:paraId="4BE784B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BDB2977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71D26A8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04ECFDC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A88F194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14:paraId="52A89F9E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A005CF9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AFB7780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4C24486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FBA98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14:paraId="1FA4A79F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14:paraId="0ABF3BFB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14:paraId="656CCF05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14:paraId="3D95EF6A" w14:textId="77777777" w:rsidTr="00000C4E"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309926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14:paraId="4F703B7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14:paraId="1FA63D51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8B1448" w14:textId="77777777"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C0E8682" w14:textId="77777777" w:rsidR="00FA0850" w:rsidRPr="00FC5B1E" w:rsidRDefault="00FA0850">
      <w:pPr>
        <w:wordWrap w:val="0"/>
        <w:spacing w:line="200" w:lineRule="exact"/>
      </w:pPr>
    </w:p>
    <w:p w14:paraId="144AEA44" w14:textId="77777777"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14:paraId="1909FFA8" w14:textId="77777777" w:rsidR="0062016F" w:rsidRPr="00FC5B1E" w:rsidRDefault="00FA0850" w:rsidP="00135330">
      <w:pPr>
        <w:wordWrap w:val="0"/>
        <w:spacing w:line="264" w:lineRule="exact"/>
        <w:ind w:left="402"/>
      </w:pPr>
      <w:r w:rsidRPr="00FC5B1E">
        <w:rPr>
          <w:rFonts w:hint="eastAsia"/>
        </w:rPr>
        <w:t>１　※印欄には、記載しないこと。</w:t>
      </w:r>
    </w:p>
    <w:p w14:paraId="2FA1986A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6560DFD1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「再交付を申請する事由」欄には、亡失又は滅失の状況を記載すること。</w:t>
      </w:r>
    </w:p>
    <w:p w14:paraId="50772F70" w14:textId="77777777"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14:paraId="0763C5B7" w14:textId="77777777" w:rsidR="00FA0850" w:rsidRPr="00FC5B1E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A4174" w14:textId="77777777" w:rsidR="00F67EAC" w:rsidRDefault="00F67EAC" w:rsidP="00000C4E">
      <w:pPr>
        <w:spacing w:line="240" w:lineRule="auto"/>
      </w:pPr>
      <w:r>
        <w:separator/>
      </w:r>
    </w:p>
  </w:endnote>
  <w:endnote w:type="continuationSeparator" w:id="0">
    <w:p w14:paraId="1241E4BC" w14:textId="77777777" w:rsidR="00F67EAC" w:rsidRDefault="00F67EAC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4AB6" w14:textId="77777777" w:rsidR="00F67EAC" w:rsidRDefault="00F67EAC" w:rsidP="00000C4E">
      <w:pPr>
        <w:spacing w:line="240" w:lineRule="auto"/>
      </w:pPr>
      <w:r>
        <w:separator/>
      </w:r>
    </w:p>
  </w:footnote>
  <w:footnote w:type="continuationSeparator" w:id="0">
    <w:p w14:paraId="5F34CAD9" w14:textId="77777777" w:rsidR="00F67EAC" w:rsidRDefault="00F67EAC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5C"/>
    <w:rsid w:val="00000C4E"/>
    <w:rsid w:val="00055091"/>
    <w:rsid w:val="00081BE9"/>
    <w:rsid w:val="00135330"/>
    <w:rsid w:val="001E6581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883707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67EA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A4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2021-07-13T06:30:00Z</dcterms:created>
  <dcterms:modified xsi:type="dcterms:W3CDTF">2021-07-13T06:30:00Z</dcterms:modified>
  <cp:category/>
</cp:coreProperties>
</file>